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EA7EC" w14:textId="77777777" w:rsidR="00AE112C" w:rsidRPr="00171437" w:rsidRDefault="00B87A0A" w:rsidP="00AE112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Anjali</w:t>
      </w:r>
    </w:p>
    <w:p w14:paraId="035CB40C" w14:textId="1112FC89" w:rsidR="00AE112C" w:rsidRPr="00171437" w:rsidRDefault="003D09D4" w:rsidP="00AE112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5859 Riverside place,</w:t>
      </w:r>
      <w:r w:rsidR="00AE112C" w:rsidRPr="0017143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73E363" w14:textId="77777777" w:rsidR="00AE112C" w:rsidRPr="00171437" w:rsidRDefault="00B87A0A" w:rsidP="00AE112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Mississauga</w:t>
      </w:r>
      <w:r w:rsidR="00AE112C" w:rsidRPr="00171437">
        <w:rPr>
          <w:rFonts w:ascii="Times New Roman" w:hAnsi="Times New Roman" w:cs="Times New Roman"/>
          <w:sz w:val="24"/>
          <w:szCs w:val="24"/>
        </w:rPr>
        <w:t>, Ontario,</w:t>
      </w:r>
    </w:p>
    <w:p w14:paraId="76E71B30" w14:textId="7EC92DFA" w:rsidR="00AE112C" w:rsidRPr="00171437" w:rsidRDefault="00AE112C" w:rsidP="00AE112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1437">
        <w:rPr>
          <w:rFonts w:ascii="Times New Roman" w:hAnsi="Times New Roman" w:cs="Times New Roman"/>
          <w:sz w:val="24"/>
          <w:szCs w:val="24"/>
        </w:rPr>
        <w:t>L</w:t>
      </w:r>
      <w:r w:rsidR="00B87A0A">
        <w:rPr>
          <w:rFonts w:ascii="Times New Roman" w:hAnsi="Times New Roman" w:cs="Times New Roman"/>
          <w:sz w:val="24"/>
          <w:szCs w:val="24"/>
        </w:rPr>
        <w:t xml:space="preserve">5M </w:t>
      </w:r>
      <w:r w:rsidR="003D09D4">
        <w:rPr>
          <w:rFonts w:ascii="Times New Roman" w:hAnsi="Times New Roman" w:cs="Times New Roman"/>
          <w:sz w:val="24"/>
          <w:szCs w:val="24"/>
        </w:rPr>
        <w:t>4X1</w:t>
      </w:r>
    </w:p>
    <w:p w14:paraId="1B0AF28E" w14:textId="77777777" w:rsidR="00AE112C" w:rsidRPr="00171437" w:rsidRDefault="00AE112C" w:rsidP="00AE112C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1437">
        <w:rPr>
          <w:rFonts w:ascii="Times New Roman" w:hAnsi="Times New Roman" w:cs="Times New Roman"/>
          <w:sz w:val="24"/>
          <w:szCs w:val="24"/>
        </w:rPr>
        <w:t>Email</w:t>
      </w:r>
      <w:r w:rsidRPr="001714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87A0A">
        <w:rPr>
          <w:rFonts w:ascii="Times New Roman" w:hAnsi="Times New Roman" w:cs="Times New Roman"/>
          <w:sz w:val="24"/>
          <w:szCs w:val="24"/>
        </w:rPr>
        <w:t>anjalimalik28429</w:t>
      </w:r>
      <w:r w:rsidRPr="00171437">
        <w:rPr>
          <w:rFonts w:ascii="Times New Roman" w:hAnsi="Times New Roman" w:cs="Times New Roman"/>
          <w:sz w:val="24"/>
          <w:szCs w:val="24"/>
        </w:rPr>
        <w:t>@gmail.com</w:t>
      </w:r>
    </w:p>
    <w:p w14:paraId="0E07FDA4" w14:textId="77777777" w:rsidR="00AE112C" w:rsidRPr="00171437" w:rsidRDefault="00AE112C" w:rsidP="00AE112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1437">
        <w:rPr>
          <w:rFonts w:ascii="Times New Roman" w:hAnsi="Times New Roman" w:cs="Times New Roman"/>
          <w:color w:val="000000" w:themeColor="text1"/>
          <w:sz w:val="24"/>
          <w:szCs w:val="24"/>
        </w:rPr>
        <w:t>Phone number: 437-</w:t>
      </w:r>
      <w:r w:rsidR="00B87A0A">
        <w:rPr>
          <w:rFonts w:ascii="Times New Roman" w:hAnsi="Times New Roman" w:cs="Times New Roman"/>
          <w:color w:val="000000" w:themeColor="text1"/>
          <w:sz w:val="24"/>
          <w:szCs w:val="24"/>
        </w:rPr>
        <w:t>808-2831</w:t>
      </w:r>
    </w:p>
    <w:p w14:paraId="639A3E10" w14:textId="77777777" w:rsidR="00AE112C" w:rsidRPr="00171437" w:rsidRDefault="00AE112C" w:rsidP="00AE112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FDE1CDA" w14:textId="533DA8A7" w:rsidR="006D5E75" w:rsidRDefault="00AE112C" w:rsidP="00AE112C">
      <w:pPr>
        <w:tabs>
          <w:tab w:val="left" w:pos="3448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71437">
        <w:rPr>
          <w:rFonts w:ascii="Times New Roman" w:hAnsi="Times New Roman" w:cs="Times New Roman"/>
          <w:b/>
          <w:bCs/>
          <w:sz w:val="24"/>
          <w:szCs w:val="24"/>
          <w:u w:val="single"/>
        </w:rPr>
        <w:t>PROFESSIONAL PROFILE</w:t>
      </w:r>
    </w:p>
    <w:p w14:paraId="6F652F64" w14:textId="4E7EA427" w:rsidR="006D5E75" w:rsidRDefault="006D5E75" w:rsidP="006D5E75">
      <w:pPr>
        <w:tabs>
          <w:tab w:val="left" w:pos="344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am a d</w:t>
      </w:r>
      <w:r w:rsidR="00F80D26" w:rsidRPr="00F80D26">
        <w:rPr>
          <w:rFonts w:ascii="Times New Roman" w:hAnsi="Times New Roman" w:cs="Times New Roman"/>
          <w:sz w:val="24"/>
          <w:szCs w:val="24"/>
        </w:rPr>
        <w:t>edicated</w:t>
      </w:r>
      <w:r>
        <w:rPr>
          <w:rFonts w:ascii="Times New Roman" w:hAnsi="Times New Roman" w:cs="Times New Roman"/>
          <w:sz w:val="24"/>
          <w:szCs w:val="24"/>
        </w:rPr>
        <w:t xml:space="preserve">, compassionate and certified </w:t>
      </w:r>
      <w:r w:rsidR="00F80D26" w:rsidRPr="00F80D26">
        <w:rPr>
          <w:rFonts w:ascii="Times New Roman" w:hAnsi="Times New Roman" w:cs="Times New Roman"/>
          <w:sz w:val="24"/>
          <w:szCs w:val="24"/>
        </w:rPr>
        <w:t>personal support worker seeking to leverage</w:t>
      </w:r>
      <w:r>
        <w:rPr>
          <w:rFonts w:ascii="Times New Roman" w:hAnsi="Times New Roman" w:cs="Times New Roman"/>
          <w:sz w:val="24"/>
          <w:szCs w:val="24"/>
        </w:rPr>
        <w:t xml:space="preserve"> my </w:t>
      </w:r>
      <w:r w:rsidR="00F80D26" w:rsidRPr="00F80D26">
        <w:rPr>
          <w:rFonts w:ascii="Times New Roman" w:hAnsi="Times New Roman" w:cs="Times New Roman"/>
          <w:sz w:val="24"/>
          <w:szCs w:val="24"/>
        </w:rPr>
        <w:t xml:space="preserve"> background and experience </w:t>
      </w:r>
      <w:r>
        <w:rPr>
          <w:rFonts w:ascii="Times New Roman" w:hAnsi="Times New Roman" w:cs="Times New Roman"/>
          <w:sz w:val="24"/>
          <w:szCs w:val="24"/>
        </w:rPr>
        <w:t>in</w:t>
      </w:r>
      <w:r w:rsidR="00F80D26" w:rsidRPr="00F80D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providing client-centred care, daily living support for individuals, safety protocols and </w:t>
      </w:r>
      <w:r w:rsidRPr="00171437">
        <w:rPr>
          <w:rFonts w:ascii="Times New Roman" w:hAnsi="Times New Roman" w:cs="Times New Roman"/>
          <w:sz w:val="24"/>
          <w:szCs w:val="24"/>
        </w:rPr>
        <w:t>support in health care settings</w:t>
      </w:r>
      <w:r>
        <w:rPr>
          <w:rFonts w:ascii="Times New Roman" w:hAnsi="Times New Roman" w:cs="Times New Roman"/>
          <w:sz w:val="24"/>
          <w:szCs w:val="24"/>
        </w:rPr>
        <w:t xml:space="preserve">. I am skilled in assisting with personal hygiene, medication reminders, mobility and  nutrition while upholding dignity and encouraging independence. With excellent communication skills, empathy and a strong work ethic, I am eager to contribute to a professional healthcare team dedicated to providing high-quality, respectful care that enhances well-being, quality of life and </w:t>
      </w:r>
      <w:r w:rsidRPr="00171437">
        <w:rPr>
          <w:rFonts w:ascii="Times New Roman" w:hAnsi="Times New Roman" w:cs="Times New Roman"/>
          <w:sz w:val="24"/>
          <w:szCs w:val="24"/>
        </w:rPr>
        <w:t>welfare of others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DDC12D" w14:textId="4E871950" w:rsidR="0038349E" w:rsidRPr="006D5E75" w:rsidRDefault="00AE112C" w:rsidP="006D5E75">
      <w:pPr>
        <w:tabs>
          <w:tab w:val="left" w:pos="3448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71437">
        <w:rPr>
          <w:rFonts w:ascii="Times New Roman" w:hAnsi="Times New Roman" w:cs="Times New Roman"/>
          <w:b/>
          <w:bCs/>
          <w:sz w:val="24"/>
          <w:szCs w:val="24"/>
          <w:u w:val="single"/>
        </w:rPr>
        <w:t>KEY SKILLS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E112C" w:rsidRPr="00171437" w14:paraId="06E915B5" w14:textId="77777777" w:rsidTr="00F3728E">
        <w:tc>
          <w:tcPr>
            <w:tcW w:w="4788" w:type="dxa"/>
          </w:tcPr>
          <w:p w14:paraId="33AD4184" w14:textId="77777777" w:rsidR="00AE112C" w:rsidRDefault="00AE112C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437">
              <w:rPr>
                <w:rFonts w:ascii="Times New Roman" w:hAnsi="Times New Roman" w:cs="Times New Roman"/>
                <w:sz w:val="24"/>
                <w:szCs w:val="24"/>
              </w:rPr>
              <w:t>Excellent written and verbal communication skills in English, Hindi</w:t>
            </w:r>
          </w:p>
          <w:p w14:paraId="2CE97BAA" w14:textId="77777777" w:rsidR="006D5E75" w:rsidRDefault="006D5E75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Aid &amp; CPR</w:t>
            </w:r>
          </w:p>
          <w:p w14:paraId="5D48A96C" w14:textId="2943535A" w:rsidR="006D5E75" w:rsidRPr="00171437" w:rsidRDefault="006D5E75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Mobility Support</w:t>
            </w:r>
          </w:p>
        </w:tc>
        <w:tc>
          <w:tcPr>
            <w:tcW w:w="4788" w:type="dxa"/>
          </w:tcPr>
          <w:p w14:paraId="4798786A" w14:textId="77777777" w:rsidR="00AE112C" w:rsidRDefault="00AE112C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437">
              <w:rPr>
                <w:rFonts w:ascii="Times New Roman" w:hAnsi="Times New Roman" w:cs="Times New Roman"/>
                <w:sz w:val="24"/>
                <w:szCs w:val="24"/>
              </w:rPr>
              <w:t>Focusing on client needs and satisfaction</w:t>
            </w:r>
          </w:p>
          <w:p w14:paraId="62A28D90" w14:textId="77777777" w:rsidR="00C709C6" w:rsidRDefault="00C709C6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Critical thinking</w:t>
            </w:r>
          </w:p>
          <w:p w14:paraId="3F504EBA" w14:textId="7B94E995" w:rsidR="006D5E75" w:rsidRPr="00171437" w:rsidRDefault="006D5E75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Cultural Sensitivity</w:t>
            </w:r>
          </w:p>
        </w:tc>
      </w:tr>
      <w:tr w:rsidR="00AE112C" w:rsidRPr="00171437" w14:paraId="3033CD6B" w14:textId="77777777" w:rsidTr="00F3728E">
        <w:tc>
          <w:tcPr>
            <w:tcW w:w="4788" w:type="dxa"/>
          </w:tcPr>
          <w:p w14:paraId="36F275F4" w14:textId="77777777" w:rsidR="00AE112C" w:rsidRPr="00171437" w:rsidRDefault="00AE112C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437">
              <w:rPr>
                <w:rFonts w:ascii="Times New Roman" w:hAnsi="Times New Roman" w:cs="Times New Roman"/>
                <w:sz w:val="24"/>
                <w:szCs w:val="24"/>
              </w:rPr>
              <w:t>Friendly/ Sincere/Punctual and Enthusiastic</w:t>
            </w:r>
          </w:p>
        </w:tc>
        <w:tc>
          <w:tcPr>
            <w:tcW w:w="4788" w:type="dxa"/>
          </w:tcPr>
          <w:p w14:paraId="0EA3EA22" w14:textId="77777777" w:rsidR="00AE112C" w:rsidRDefault="00AE112C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437">
              <w:rPr>
                <w:rFonts w:ascii="Times New Roman" w:hAnsi="Times New Roman" w:cs="Times New Roman"/>
                <w:sz w:val="24"/>
                <w:szCs w:val="24"/>
              </w:rPr>
              <w:t>Time management/Organization</w:t>
            </w:r>
          </w:p>
          <w:p w14:paraId="4159E1AF" w14:textId="419BDF97" w:rsidR="00C709C6" w:rsidRPr="00171437" w:rsidRDefault="006D5E75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Team collaboration</w:t>
            </w:r>
          </w:p>
        </w:tc>
      </w:tr>
      <w:tr w:rsidR="00AE112C" w:rsidRPr="00171437" w14:paraId="7C9A7479" w14:textId="77777777" w:rsidTr="00F3728E">
        <w:tc>
          <w:tcPr>
            <w:tcW w:w="4788" w:type="dxa"/>
          </w:tcPr>
          <w:p w14:paraId="4E5C495A" w14:textId="77777777" w:rsidR="00AE112C" w:rsidRDefault="00AE112C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437">
              <w:rPr>
                <w:rFonts w:ascii="Times New Roman" w:hAnsi="Times New Roman" w:cs="Times New Roman"/>
                <w:sz w:val="24"/>
                <w:szCs w:val="24"/>
              </w:rPr>
              <w:t>Problem solving</w:t>
            </w:r>
          </w:p>
          <w:p w14:paraId="4576E679" w14:textId="05C73183" w:rsidR="00A55806" w:rsidRPr="005656D4" w:rsidRDefault="00A55806" w:rsidP="006D5E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14:paraId="7D74958E" w14:textId="7DB8B4C4" w:rsidR="006D5E75" w:rsidRPr="006D5E75" w:rsidRDefault="00AE112C" w:rsidP="006D5E75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437">
              <w:rPr>
                <w:rFonts w:ascii="Times New Roman" w:hAnsi="Times New Roman" w:cs="Times New Roman"/>
                <w:sz w:val="24"/>
                <w:szCs w:val="24"/>
              </w:rPr>
              <w:t>Leadership and creativity</w:t>
            </w:r>
          </w:p>
        </w:tc>
      </w:tr>
    </w:tbl>
    <w:p w14:paraId="4F4E05E5" w14:textId="77777777" w:rsidR="006D5E75" w:rsidRPr="006D5E75" w:rsidRDefault="006D5E75" w:rsidP="006D5E75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D5E75">
        <w:rPr>
          <w:rFonts w:ascii="Times New Roman" w:hAnsi="Times New Roman" w:cs="Times New Roman"/>
          <w:b/>
          <w:sz w:val="24"/>
          <w:szCs w:val="24"/>
          <w:u w:val="single"/>
        </w:rPr>
        <w:t>EXPERIENCE</w:t>
      </w:r>
    </w:p>
    <w:p w14:paraId="7F45029F" w14:textId="77777777" w:rsidR="006D5E75" w:rsidRDefault="006D5E75" w:rsidP="006D5E7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Venvi Greenway ( Retirement Residence )</w:t>
      </w:r>
    </w:p>
    <w:p w14:paraId="15828533" w14:textId="3EEF3A37" w:rsidR="006D5E75" w:rsidRPr="00A43C00" w:rsidRDefault="006D5E75" w:rsidP="006D5E7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71437">
        <w:rPr>
          <w:rFonts w:ascii="Times New Roman" w:hAnsi="Times New Roman" w:cs="Times New Roman"/>
          <w:sz w:val="24"/>
          <w:szCs w:val="24"/>
          <w:u w:val="single"/>
        </w:rPr>
        <w:t>Personal Support Worker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– July 2025 – </w:t>
      </w:r>
      <w:r w:rsidR="003D09D4">
        <w:rPr>
          <w:rFonts w:ascii="Times New Roman" w:hAnsi="Times New Roman" w:cs="Times New Roman"/>
          <w:sz w:val="24"/>
          <w:szCs w:val="24"/>
          <w:u w:val="single"/>
        </w:rPr>
        <w:t>December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2025</w:t>
      </w:r>
    </w:p>
    <w:p w14:paraId="4B3CBD88" w14:textId="77777777" w:rsidR="006D5E75" w:rsidRPr="00871C19" w:rsidRDefault="006D5E75" w:rsidP="006D5E75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1C19">
        <w:rPr>
          <w:rFonts w:ascii="Times New Roman" w:hAnsi="Times New Roman" w:cs="Times New Roman"/>
          <w:sz w:val="24"/>
          <w:szCs w:val="24"/>
        </w:rPr>
        <w:t>Monitored residents’ physical and emotional well-being,</w:t>
      </w:r>
    </w:p>
    <w:p w14:paraId="743FF999" w14:textId="5706182A" w:rsidR="006D5E75" w:rsidRPr="00871C19" w:rsidRDefault="006D5E75" w:rsidP="006D5E75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871C19">
        <w:rPr>
          <w:rFonts w:ascii="Times New Roman" w:hAnsi="Times New Roman" w:cs="Times New Roman"/>
          <w:sz w:val="24"/>
          <w:szCs w:val="24"/>
        </w:rPr>
        <w:t>eporting changes promptly to RNs</w:t>
      </w:r>
    </w:p>
    <w:p w14:paraId="555751B3" w14:textId="77777777" w:rsidR="006D5E75" w:rsidRPr="00871C19" w:rsidRDefault="006D5E75" w:rsidP="006D5E75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1C19">
        <w:rPr>
          <w:rFonts w:ascii="Times New Roman" w:hAnsi="Times New Roman" w:cs="Times New Roman"/>
          <w:sz w:val="24"/>
          <w:szCs w:val="24"/>
        </w:rPr>
        <w:t>Provided mobility support, including transfers, ambulation, and use of assistive devices</w:t>
      </w:r>
    </w:p>
    <w:p w14:paraId="11E62841" w14:textId="77777777" w:rsidR="006D5E75" w:rsidRPr="00871C19" w:rsidRDefault="006D5E75" w:rsidP="006D5E75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1C19">
        <w:rPr>
          <w:rFonts w:ascii="Times New Roman" w:hAnsi="Times New Roman" w:cs="Times New Roman"/>
          <w:sz w:val="24"/>
          <w:szCs w:val="24"/>
        </w:rPr>
        <w:t>Supported recreational activities and social engagement to promote residents’ mental health</w:t>
      </w:r>
    </w:p>
    <w:p w14:paraId="45A3127D" w14:textId="77777777" w:rsidR="006D5E75" w:rsidRPr="00871C19" w:rsidRDefault="006D5E75" w:rsidP="006D5E75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1C19">
        <w:rPr>
          <w:rFonts w:ascii="Times New Roman" w:hAnsi="Times New Roman" w:cs="Times New Roman"/>
          <w:sz w:val="24"/>
          <w:szCs w:val="24"/>
        </w:rPr>
        <w:lastRenderedPageBreak/>
        <w:t>Ensured infection control procedures were followed rigorously during all care tasks</w:t>
      </w:r>
    </w:p>
    <w:p w14:paraId="1C092D30" w14:textId="77777777" w:rsidR="006D5E75" w:rsidRPr="00871C19" w:rsidRDefault="006D5E75" w:rsidP="006D5E75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1C19">
        <w:rPr>
          <w:rFonts w:ascii="Times New Roman" w:hAnsi="Times New Roman" w:cs="Times New Roman"/>
          <w:sz w:val="24"/>
          <w:szCs w:val="24"/>
        </w:rPr>
        <w:t>Fostered warm, respectful relationships with residents and their families</w:t>
      </w:r>
    </w:p>
    <w:p w14:paraId="44F945CA" w14:textId="77777777" w:rsidR="006D5E75" w:rsidRDefault="006D5E75" w:rsidP="006D5E7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Burton Manor ( Nursing Home ) </w:t>
      </w:r>
    </w:p>
    <w:p w14:paraId="08360C96" w14:textId="4A60119B" w:rsidR="006D5E75" w:rsidRPr="006D5E75" w:rsidRDefault="006D5E75" w:rsidP="006D5E7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71437">
        <w:rPr>
          <w:rFonts w:ascii="Times New Roman" w:hAnsi="Times New Roman" w:cs="Times New Roman"/>
          <w:sz w:val="24"/>
          <w:szCs w:val="24"/>
          <w:u w:val="single"/>
        </w:rPr>
        <w:t>Personal Support Worker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– January 2025 – June 2025</w:t>
      </w:r>
    </w:p>
    <w:p w14:paraId="1C8D7FDB" w14:textId="62299873" w:rsidR="006D5E75" w:rsidRPr="00171437" w:rsidRDefault="006D5E75" w:rsidP="006D5E7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71437">
        <w:rPr>
          <w:rFonts w:ascii="Times New Roman" w:hAnsi="Times New Roman" w:cs="Times New Roman"/>
          <w:sz w:val="24"/>
          <w:szCs w:val="24"/>
        </w:rPr>
        <w:t>Provide comfort, psychosocial, emotional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71437">
        <w:rPr>
          <w:rFonts w:ascii="Times New Roman" w:hAnsi="Times New Roman" w:cs="Times New Roman"/>
          <w:sz w:val="24"/>
          <w:szCs w:val="24"/>
        </w:rPr>
        <w:t xml:space="preserve"> and physical support</w:t>
      </w:r>
      <w:r>
        <w:rPr>
          <w:rFonts w:ascii="Times New Roman" w:hAnsi="Times New Roman" w:cs="Times New Roman"/>
          <w:sz w:val="24"/>
          <w:szCs w:val="24"/>
        </w:rPr>
        <w:t xml:space="preserve"> to residents</w:t>
      </w:r>
      <w:r w:rsidRPr="0017143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6EB239" w14:textId="520383C1" w:rsidR="006D5E75" w:rsidRPr="00171437" w:rsidRDefault="006D5E75" w:rsidP="006D5E7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position w:val="-1"/>
          <w:sz w:val="24"/>
          <w:szCs w:val="24"/>
        </w:rPr>
      </w:pPr>
      <w:r w:rsidRPr="00171437">
        <w:rPr>
          <w:rFonts w:ascii="Times New Roman" w:hAnsi="Times New Roman" w:cs="Times New Roman"/>
          <w:bCs/>
          <w:position w:val="-1"/>
          <w:sz w:val="24"/>
          <w:szCs w:val="24"/>
        </w:rPr>
        <w:t>Give priority to the safety and privacy of the resident</w:t>
      </w:r>
    </w:p>
    <w:p w14:paraId="60B8215A" w14:textId="4F842D17" w:rsidR="006D5E75" w:rsidRPr="00171437" w:rsidRDefault="006D5E75" w:rsidP="006D5E7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position w:val="-1"/>
          <w:sz w:val="24"/>
          <w:szCs w:val="24"/>
        </w:rPr>
      </w:pPr>
      <w:r>
        <w:rPr>
          <w:rFonts w:ascii="Times New Roman" w:hAnsi="Times New Roman" w:cs="Times New Roman"/>
          <w:bCs/>
          <w:position w:val="-1"/>
          <w:sz w:val="24"/>
          <w:szCs w:val="24"/>
        </w:rPr>
        <w:t>A</w:t>
      </w:r>
      <w:r w:rsidRPr="00171437">
        <w:rPr>
          <w:rFonts w:ascii="Times New Roman" w:hAnsi="Times New Roman" w:cs="Times New Roman"/>
          <w:bCs/>
          <w:position w:val="-1"/>
          <w:sz w:val="24"/>
          <w:szCs w:val="24"/>
        </w:rPr>
        <w:t>ssist</w:t>
      </w:r>
      <w:r>
        <w:rPr>
          <w:rFonts w:ascii="Times New Roman" w:hAnsi="Times New Roman" w:cs="Times New Roman"/>
          <w:bCs/>
          <w:position w:val="-1"/>
          <w:sz w:val="24"/>
          <w:szCs w:val="24"/>
        </w:rPr>
        <w:t>ed</w:t>
      </w:r>
      <w:r w:rsidRPr="00171437">
        <w:rPr>
          <w:rFonts w:ascii="Times New Roman" w:hAnsi="Times New Roman" w:cs="Times New Roman"/>
          <w:bCs/>
          <w:position w:val="-1"/>
          <w:sz w:val="24"/>
          <w:szCs w:val="24"/>
        </w:rPr>
        <w:t xml:space="preserve"> clients for all activities of daily living (which includes grooming, shower, serving food and feeding).</w:t>
      </w:r>
    </w:p>
    <w:p w14:paraId="12E46213" w14:textId="77777777" w:rsidR="006D5E75" w:rsidRPr="00171437" w:rsidRDefault="006D5E75" w:rsidP="006D5E7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position w:val="-1"/>
          <w:sz w:val="24"/>
          <w:szCs w:val="24"/>
        </w:rPr>
      </w:pPr>
      <w:r>
        <w:rPr>
          <w:rFonts w:ascii="Times New Roman" w:hAnsi="Times New Roman" w:cs="Times New Roman"/>
          <w:bCs/>
          <w:position w:val="-1"/>
          <w:sz w:val="24"/>
          <w:szCs w:val="24"/>
        </w:rPr>
        <w:t>Excellent knowledge</w:t>
      </w:r>
      <w:r w:rsidRPr="00171437">
        <w:rPr>
          <w:rFonts w:ascii="Times New Roman" w:hAnsi="Times New Roman" w:cs="Times New Roman"/>
          <w:bCs/>
          <w:position w:val="-1"/>
          <w:sz w:val="24"/>
          <w:szCs w:val="24"/>
        </w:rPr>
        <w:t xml:space="preserve"> in using machinal lift, sit-stand lift, ceiling lift</w:t>
      </w:r>
      <w:r>
        <w:rPr>
          <w:rFonts w:ascii="Times New Roman" w:hAnsi="Times New Roman" w:cs="Times New Roman"/>
          <w:bCs/>
          <w:position w:val="-1"/>
          <w:sz w:val="24"/>
          <w:szCs w:val="24"/>
        </w:rPr>
        <w:t>,</w:t>
      </w:r>
      <w:r w:rsidRPr="00171437">
        <w:rPr>
          <w:rFonts w:ascii="Times New Roman" w:hAnsi="Times New Roman" w:cs="Times New Roman"/>
          <w:bCs/>
          <w:position w:val="-1"/>
          <w:sz w:val="24"/>
          <w:szCs w:val="24"/>
        </w:rPr>
        <w:t xml:space="preserve"> and bathtub lift for lifting and transfer of residents</w:t>
      </w:r>
    </w:p>
    <w:p w14:paraId="5E93275A" w14:textId="77777777" w:rsidR="006D5E75" w:rsidRDefault="006D5E75" w:rsidP="006D5E7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Observe and report changes in client physical and emotional condition </w:t>
      </w:r>
    </w:p>
    <w:p w14:paraId="4E59873A" w14:textId="77777777" w:rsidR="006D5E75" w:rsidRDefault="006D5E75" w:rsidP="006D5E7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Excellent therapeutic communication techniques</w:t>
      </w:r>
    </w:p>
    <w:p w14:paraId="7DDBD621" w14:textId="5BB9301E" w:rsidR="006D5E75" w:rsidRPr="00171437" w:rsidRDefault="006D5E75" w:rsidP="006D5E7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Ensure residents are served the right </w:t>
      </w:r>
      <w:r w:rsidRPr="00171437">
        <w:rPr>
          <w:rFonts w:ascii="Times New Roman" w:hAnsi="Times New Roman" w:cs="Times New Roman"/>
          <w:sz w:val="24"/>
          <w:szCs w:val="24"/>
        </w:rPr>
        <w:t>diets, fluid and food textures</w:t>
      </w:r>
    </w:p>
    <w:p w14:paraId="5FE51E96" w14:textId="362980C9" w:rsidR="006D5E75" w:rsidRPr="006D5E75" w:rsidRDefault="006D5E75" w:rsidP="006D5E75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Cs/>
          <w:position w:val="-1"/>
          <w:sz w:val="24"/>
          <w:szCs w:val="24"/>
        </w:rPr>
      </w:pPr>
      <w:r w:rsidRPr="00171437">
        <w:rPr>
          <w:rFonts w:ascii="Times New Roman" w:hAnsi="Times New Roman" w:cs="Times New Roman"/>
          <w:bCs/>
          <w:position w:val="-1"/>
          <w:sz w:val="24"/>
          <w:szCs w:val="24"/>
        </w:rPr>
        <w:t xml:space="preserve">Ensure the resident is taking </w:t>
      </w:r>
      <w:r>
        <w:rPr>
          <w:rFonts w:ascii="Times New Roman" w:hAnsi="Times New Roman" w:cs="Times New Roman"/>
          <w:bCs/>
          <w:position w:val="-1"/>
          <w:sz w:val="24"/>
          <w:szCs w:val="24"/>
        </w:rPr>
        <w:t>proper</w:t>
      </w:r>
      <w:r w:rsidRPr="00171437">
        <w:rPr>
          <w:rFonts w:ascii="Times New Roman" w:hAnsi="Times New Roman" w:cs="Times New Roman"/>
          <w:bCs/>
          <w:position w:val="-1"/>
          <w:sz w:val="24"/>
          <w:szCs w:val="24"/>
        </w:rPr>
        <w:t xml:space="preserve"> diet and assist them in feeding as needed</w:t>
      </w:r>
    </w:p>
    <w:p w14:paraId="21988923" w14:textId="77777777" w:rsidR="006D5E75" w:rsidRDefault="006D5E75" w:rsidP="00AE112C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E0F5C5C" w14:textId="31FBBD43" w:rsidR="00AE112C" w:rsidRDefault="00AE112C" w:rsidP="00AE112C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71437">
        <w:rPr>
          <w:rFonts w:ascii="Times New Roman" w:hAnsi="Times New Roman" w:cs="Times New Roman"/>
          <w:b/>
          <w:sz w:val="24"/>
          <w:szCs w:val="24"/>
          <w:u w:val="single"/>
        </w:rPr>
        <w:t>EDUCATION/QUALIFICATION</w:t>
      </w:r>
    </w:p>
    <w:p w14:paraId="441559A6" w14:textId="77777777" w:rsidR="006D5E75" w:rsidRDefault="006D5E75" w:rsidP="006D5E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Personal Support Worker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90B456" w14:textId="73D16B7C" w:rsidR="006D5E75" w:rsidRPr="006D5E75" w:rsidRDefault="006D5E75" w:rsidP="006D5E7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D5E75">
        <w:rPr>
          <w:rFonts w:ascii="Times New Roman" w:hAnsi="Times New Roman" w:cs="Times New Roman"/>
          <w:bCs/>
          <w:sz w:val="24"/>
          <w:szCs w:val="24"/>
        </w:rPr>
        <w:t>Trillium Vocational Institute</w:t>
      </w:r>
    </w:p>
    <w:p w14:paraId="319B3BF1" w14:textId="7DF101F0" w:rsidR="006D5E75" w:rsidRPr="006D5E75" w:rsidRDefault="006D5E75" w:rsidP="006D5E7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D5E75">
        <w:rPr>
          <w:rFonts w:ascii="Times New Roman" w:hAnsi="Times New Roman" w:cs="Times New Roman"/>
          <w:bCs/>
          <w:sz w:val="24"/>
          <w:szCs w:val="24"/>
        </w:rPr>
        <w:t>Scarborough, ON Canada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BABC022" w14:textId="77777777" w:rsidR="006D5E75" w:rsidRDefault="006D5E75" w:rsidP="00AE112C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4A3EA76" w14:textId="77777777" w:rsidR="006D5E75" w:rsidRDefault="006D5E75" w:rsidP="006D5E7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CERTIFICATES/LICENSE</w:t>
      </w:r>
    </w:p>
    <w:p w14:paraId="7EC13EBB" w14:textId="6DD31815" w:rsidR="006D5E75" w:rsidRPr="006D5E75" w:rsidRDefault="006D5E75" w:rsidP="006D5E75">
      <w:pPr>
        <w:pStyle w:val="ListParagraph"/>
        <w:numPr>
          <w:ilvl w:val="0"/>
          <w:numId w:val="12"/>
        </w:numPr>
        <w:spacing w:after="3"/>
        <w:jc w:val="both"/>
        <w:rPr>
          <w:rFonts w:ascii="Times New Roman" w:hAnsi="Times New Roman" w:cs="Times New Roman"/>
          <w:sz w:val="24"/>
          <w:szCs w:val="24"/>
        </w:rPr>
      </w:pPr>
      <w:r w:rsidRPr="006D5E75">
        <w:rPr>
          <w:rFonts w:ascii="Times New Roman" w:hAnsi="Times New Roman" w:cs="Times New Roman"/>
          <w:b/>
          <w:bCs/>
          <w:sz w:val="24"/>
          <w:szCs w:val="24"/>
        </w:rPr>
        <w:t>NACC Personal Support Worker Certificate (</w:t>
      </w:r>
      <w:r w:rsidRPr="006D5E75">
        <w:rPr>
          <w:rFonts w:ascii="Times New Roman" w:hAnsi="Times New Roman" w:cs="Times New Roman"/>
          <w:sz w:val="24"/>
          <w:szCs w:val="24"/>
        </w:rPr>
        <w:t>NACC Credential ID</w:t>
      </w:r>
      <w:r w:rsidRPr="006D5E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09D4">
        <w:rPr>
          <w:rFonts w:ascii="Times New Roman" w:hAnsi="Times New Roman" w:cs="Times New Roman"/>
          <w:b/>
          <w:bCs/>
          <w:sz w:val="24"/>
          <w:szCs w:val="24"/>
        </w:rPr>
        <w:t>158894953</w:t>
      </w:r>
      <w:r w:rsidRPr="006D5E7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6D5E75">
        <w:rPr>
          <w:rFonts w:ascii="Times New Roman" w:hAnsi="Times New Roman" w:cs="Times New Roman"/>
          <w:sz w:val="24"/>
          <w:szCs w:val="24"/>
        </w:rPr>
        <w:t xml:space="preserve"> Trillium Vocational Institute</w:t>
      </w:r>
    </w:p>
    <w:p w14:paraId="2E145067" w14:textId="7E70FF6E" w:rsidR="006D5E75" w:rsidRPr="006D5E75" w:rsidRDefault="006D5E75" w:rsidP="006D5E7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</w:rPr>
      </w:pPr>
      <w:r w:rsidRPr="006D5E75">
        <w:rPr>
          <w:rFonts w:ascii="Times New Roman" w:hAnsi="Times New Roman" w:cs="Times New Roman"/>
          <w:b/>
          <w:sz w:val="24"/>
          <w:szCs w:val="24"/>
        </w:rPr>
        <w:t>Gentle Persuasive Approach</w:t>
      </w:r>
      <w:r w:rsidRPr="006D5E75">
        <w:rPr>
          <w:rFonts w:ascii="Times New Roman" w:hAnsi="Times New Roman" w:cs="Times New Roman"/>
          <w:bCs/>
          <w:sz w:val="24"/>
          <w:szCs w:val="24"/>
        </w:rPr>
        <w:t>- Trillium Vocational Institute</w:t>
      </w:r>
    </w:p>
    <w:p w14:paraId="6078DBDB" w14:textId="6E39E00E" w:rsidR="006D5E75" w:rsidRPr="006D5E75" w:rsidRDefault="006D5E75" w:rsidP="006D5E7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</w:rPr>
      </w:pPr>
      <w:r w:rsidRPr="006D5E75">
        <w:rPr>
          <w:rFonts w:ascii="Times New Roman" w:hAnsi="Times New Roman" w:cs="Times New Roman"/>
          <w:b/>
          <w:bCs/>
          <w:sz w:val="24"/>
          <w:szCs w:val="24"/>
        </w:rPr>
        <w:t xml:space="preserve">Standard First Aid, CPR &amp; AED Level C- </w:t>
      </w:r>
      <w:r w:rsidRPr="006D5E75">
        <w:rPr>
          <w:rFonts w:ascii="Times New Roman" w:hAnsi="Times New Roman" w:cs="Times New Roman"/>
          <w:sz w:val="24"/>
          <w:szCs w:val="24"/>
        </w:rPr>
        <w:t xml:space="preserve"> Canadian Red Cross</w:t>
      </w:r>
    </w:p>
    <w:p w14:paraId="021CBC89" w14:textId="6AD31D99" w:rsidR="006D5E75" w:rsidRPr="006D5E75" w:rsidRDefault="006D5E75" w:rsidP="006D5E7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</w:rPr>
      </w:pPr>
      <w:r w:rsidRPr="006D5E75">
        <w:rPr>
          <w:rFonts w:ascii="Times New Roman" w:hAnsi="Times New Roman" w:cs="Times New Roman"/>
          <w:b/>
          <w:sz w:val="24"/>
          <w:szCs w:val="24"/>
        </w:rPr>
        <w:t xml:space="preserve">Work Health and Safety Awareness- </w:t>
      </w:r>
      <w:r w:rsidRPr="006D5E75">
        <w:rPr>
          <w:rFonts w:ascii="Times New Roman" w:hAnsi="Times New Roman" w:cs="Times New Roman"/>
          <w:bCs/>
          <w:sz w:val="24"/>
          <w:szCs w:val="24"/>
        </w:rPr>
        <w:t>Trillium Vocational Institute</w:t>
      </w:r>
    </w:p>
    <w:p w14:paraId="4E5AF639" w14:textId="4E3B4F78" w:rsidR="006D5E75" w:rsidRPr="006D5E75" w:rsidRDefault="006D5E75" w:rsidP="006D5E7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</w:rPr>
      </w:pPr>
      <w:r w:rsidRPr="006D5E75">
        <w:rPr>
          <w:rFonts w:ascii="Times New Roman" w:hAnsi="Times New Roman" w:cs="Times New Roman"/>
          <w:bCs/>
          <w:sz w:val="24"/>
          <w:szCs w:val="24"/>
        </w:rPr>
        <w:t xml:space="preserve">G2 (Driving license) </w:t>
      </w:r>
    </w:p>
    <w:p w14:paraId="555B16E9" w14:textId="77777777" w:rsidR="006D5E75" w:rsidRPr="006D5E75" w:rsidRDefault="006D5E75" w:rsidP="006D5E7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</w:rPr>
      </w:pPr>
      <w:r w:rsidRPr="006D5E75">
        <w:rPr>
          <w:rFonts w:ascii="Times New Roman" w:hAnsi="Times New Roman" w:cs="Times New Roman"/>
          <w:b/>
          <w:sz w:val="24"/>
          <w:szCs w:val="24"/>
        </w:rPr>
        <w:t>Ontario ESM</w:t>
      </w:r>
      <w:r w:rsidRPr="006D5E75">
        <w:rPr>
          <w:rFonts w:ascii="Times New Roman" w:hAnsi="Times New Roman" w:cs="Times New Roman"/>
          <w:bCs/>
          <w:sz w:val="24"/>
          <w:szCs w:val="24"/>
        </w:rPr>
        <w:t xml:space="preserve"> – Worker H&amp;S Awareness </w:t>
      </w:r>
    </w:p>
    <w:p w14:paraId="228ABD2A" w14:textId="24F535C5" w:rsidR="006D5E75" w:rsidRPr="006D5E75" w:rsidRDefault="006D5E75" w:rsidP="006D5E7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D5E75">
        <w:rPr>
          <w:rFonts w:ascii="Times New Roman" w:hAnsi="Times New Roman" w:cs="Times New Roman"/>
          <w:b/>
          <w:sz w:val="24"/>
          <w:szCs w:val="24"/>
        </w:rPr>
        <w:t>AODA</w:t>
      </w:r>
      <w:r w:rsidR="003D09D4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="003D09D4" w:rsidRPr="003D09D4">
        <w:rPr>
          <w:rFonts w:ascii="Times New Roman" w:hAnsi="Times New Roman" w:cs="Times New Roman"/>
          <w:bCs/>
          <w:sz w:val="24"/>
          <w:szCs w:val="24"/>
        </w:rPr>
        <w:t>RhinoCare</w:t>
      </w:r>
      <w:proofErr w:type="spellEnd"/>
    </w:p>
    <w:p w14:paraId="0456A958" w14:textId="2AEB95D1" w:rsidR="006D5E75" w:rsidRPr="006D5E75" w:rsidRDefault="006D5E75" w:rsidP="006D5E7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</w:rPr>
      </w:pPr>
      <w:r w:rsidRPr="006D5E75">
        <w:rPr>
          <w:rFonts w:ascii="Times New Roman" w:hAnsi="Times New Roman" w:cs="Times New Roman"/>
          <w:b/>
          <w:bCs/>
          <w:sz w:val="24"/>
          <w:szCs w:val="24"/>
        </w:rPr>
        <w:t>N95 Mask Fit Qualitative Certified Test (N95-</w:t>
      </w:r>
      <w:r w:rsidR="003D09D4">
        <w:rPr>
          <w:rFonts w:ascii="Times New Roman" w:hAnsi="Times New Roman" w:cs="Times New Roman"/>
          <w:b/>
          <w:bCs/>
          <w:sz w:val="24"/>
          <w:szCs w:val="24"/>
        </w:rPr>
        <w:t>961Q7QT</w:t>
      </w:r>
      <w:r w:rsidRPr="006D5E75">
        <w:rPr>
          <w:rFonts w:ascii="Times New Roman" w:hAnsi="Times New Roman" w:cs="Times New Roman"/>
          <w:b/>
          <w:bCs/>
          <w:sz w:val="24"/>
          <w:szCs w:val="24"/>
        </w:rPr>
        <w:t xml:space="preserve">)- </w:t>
      </w:r>
      <w:r w:rsidRPr="006D5E75">
        <w:rPr>
          <w:rFonts w:ascii="Times New Roman" w:hAnsi="Times New Roman" w:cs="Times New Roman"/>
          <w:bCs/>
          <w:sz w:val="24"/>
          <w:szCs w:val="24"/>
        </w:rPr>
        <w:t>Concise Health Solutions</w:t>
      </w:r>
    </w:p>
    <w:p w14:paraId="57596DFF" w14:textId="0AFF6F1F" w:rsidR="006D5E75" w:rsidRPr="006D5E75" w:rsidRDefault="006D5E75" w:rsidP="006D5E7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D5E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D5E75">
        <w:rPr>
          <w:rFonts w:ascii="Times New Roman" w:hAnsi="Times New Roman" w:cs="Times New Roman"/>
          <w:b/>
          <w:sz w:val="24"/>
          <w:szCs w:val="24"/>
        </w:rPr>
        <w:t>Crisis Intervention &amp; Verbal De-Escalation</w:t>
      </w:r>
    </w:p>
    <w:p w14:paraId="34762CDD" w14:textId="77777777" w:rsidR="006D5E75" w:rsidRPr="006D5E75" w:rsidRDefault="006D5E75" w:rsidP="00AE112C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272014D" w14:textId="77777777" w:rsidR="00871C19" w:rsidRPr="00871C19" w:rsidRDefault="00871C19" w:rsidP="006D5E75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</w:p>
    <w:p w14:paraId="0AA8A757" w14:textId="77777777" w:rsidR="00AE112C" w:rsidRPr="00171437" w:rsidRDefault="00AE112C" w:rsidP="00AE112C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71437">
        <w:rPr>
          <w:rFonts w:ascii="Times New Roman" w:hAnsi="Times New Roman" w:cs="Times New Roman"/>
          <w:b/>
          <w:sz w:val="24"/>
          <w:szCs w:val="24"/>
          <w:u w:val="single"/>
        </w:rPr>
        <w:t>References</w:t>
      </w:r>
    </w:p>
    <w:p w14:paraId="26B0E0DA" w14:textId="78B5FA79" w:rsidR="005B0D9D" w:rsidRPr="006D5E75" w:rsidRDefault="003D09D4" w:rsidP="006D5E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Available upon</w:t>
      </w:r>
      <w:r w:rsidR="005656D4">
        <w:rPr>
          <w:rFonts w:ascii="Times New Roman" w:hAnsi="Times New Roman" w:cs="Times New Roman"/>
          <w:sz w:val="24"/>
          <w:szCs w:val="24"/>
        </w:rPr>
        <w:t xml:space="preserve"> Request</w:t>
      </w:r>
    </w:p>
    <w:sectPr w:rsidR="005B0D9D" w:rsidRPr="006D5E75" w:rsidSect="0038403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SimSun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36FCF"/>
    <w:multiLevelType w:val="hybridMultilevel"/>
    <w:tmpl w:val="4BB6F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03849"/>
    <w:multiLevelType w:val="hybridMultilevel"/>
    <w:tmpl w:val="FBFA7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25725C"/>
    <w:multiLevelType w:val="hybridMultilevel"/>
    <w:tmpl w:val="1652B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BC31121"/>
    <w:multiLevelType w:val="hybridMultilevel"/>
    <w:tmpl w:val="9CB429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C7647"/>
    <w:multiLevelType w:val="hybridMultilevel"/>
    <w:tmpl w:val="CCA20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8107A0"/>
    <w:multiLevelType w:val="hybridMultilevel"/>
    <w:tmpl w:val="4CA010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A648DE"/>
    <w:multiLevelType w:val="hybridMultilevel"/>
    <w:tmpl w:val="556A5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E5194A"/>
    <w:multiLevelType w:val="hybridMultilevel"/>
    <w:tmpl w:val="E1DA1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FE55A3"/>
    <w:multiLevelType w:val="hybridMultilevel"/>
    <w:tmpl w:val="4E743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7C7FA9"/>
    <w:multiLevelType w:val="hybridMultilevel"/>
    <w:tmpl w:val="855EE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4D24B3"/>
    <w:multiLevelType w:val="hybridMultilevel"/>
    <w:tmpl w:val="5B703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B564CC"/>
    <w:multiLevelType w:val="hybridMultilevel"/>
    <w:tmpl w:val="4DF65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687471"/>
    <w:multiLevelType w:val="hybridMultilevel"/>
    <w:tmpl w:val="D382CE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BB4FA4"/>
    <w:multiLevelType w:val="hybridMultilevel"/>
    <w:tmpl w:val="0FA23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0850000">
    <w:abstractNumId w:val="12"/>
  </w:num>
  <w:num w:numId="2" w16cid:durableId="2093701013">
    <w:abstractNumId w:val="0"/>
  </w:num>
  <w:num w:numId="3" w16cid:durableId="2084796090">
    <w:abstractNumId w:val="10"/>
  </w:num>
  <w:num w:numId="4" w16cid:durableId="399326592">
    <w:abstractNumId w:val="8"/>
  </w:num>
  <w:num w:numId="5" w16cid:durableId="583732518">
    <w:abstractNumId w:val="13"/>
  </w:num>
  <w:num w:numId="6" w16cid:durableId="977535994">
    <w:abstractNumId w:val="4"/>
  </w:num>
  <w:num w:numId="7" w16cid:durableId="597181480">
    <w:abstractNumId w:val="6"/>
  </w:num>
  <w:num w:numId="8" w16cid:durableId="1722898959">
    <w:abstractNumId w:val="9"/>
  </w:num>
  <w:num w:numId="9" w16cid:durableId="1730151386">
    <w:abstractNumId w:val="5"/>
  </w:num>
  <w:num w:numId="10" w16cid:durableId="451825164">
    <w:abstractNumId w:val="3"/>
  </w:num>
  <w:num w:numId="11" w16cid:durableId="597254253">
    <w:abstractNumId w:val="1"/>
  </w:num>
  <w:num w:numId="12" w16cid:durableId="2007319003">
    <w:abstractNumId w:val="7"/>
  </w:num>
  <w:num w:numId="13" w16cid:durableId="1319849148">
    <w:abstractNumId w:val="2"/>
  </w:num>
  <w:num w:numId="14" w16cid:durableId="3764669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112C"/>
    <w:rsid w:val="000152C3"/>
    <w:rsid w:val="00015559"/>
    <w:rsid w:val="000D6ADD"/>
    <w:rsid w:val="000F5157"/>
    <w:rsid w:val="00121B62"/>
    <w:rsid w:val="00187E16"/>
    <w:rsid w:val="001A11C4"/>
    <w:rsid w:val="001B3832"/>
    <w:rsid w:val="001D6C4C"/>
    <w:rsid w:val="00206088"/>
    <w:rsid w:val="00243F6E"/>
    <w:rsid w:val="002454D2"/>
    <w:rsid w:val="00245B96"/>
    <w:rsid w:val="00247A6E"/>
    <w:rsid w:val="00271B53"/>
    <w:rsid w:val="00277C37"/>
    <w:rsid w:val="00290DE8"/>
    <w:rsid w:val="002D0866"/>
    <w:rsid w:val="00382AB1"/>
    <w:rsid w:val="0038349E"/>
    <w:rsid w:val="00384031"/>
    <w:rsid w:val="003B15F1"/>
    <w:rsid w:val="003C5EA4"/>
    <w:rsid w:val="003D09D4"/>
    <w:rsid w:val="00437861"/>
    <w:rsid w:val="004B02CE"/>
    <w:rsid w:val="004E5D20"/>
    <w:rsid w:val="004F11E0"/>
    <w:rsid w:val="005656D4"/>
    <w:rsid w:val="005851C3"/>
    <w:rsid w:val="005B0D9D"/>
    <w:rsid w:val="005E53A0"/>
    <w:rsid w:val="00621201"/>
    <w:rsid w:val="0065340D"/>
    <w:rsid w:val="006C2D6D"/>
    <w:rsid w:val="006D5E75"/>
    <w:rsid w:val="007245B9"/>
    <w:rsid w:val="00767C8B"/>
    <w:rsid w:val="007A6A66"/>
    <w:rsid w:val="007B5EEF"/>
    <w:rsid w:val="007C774A"/>
    <w:rsid w:val="007E04CF"/>
    <w:rsid w:val="00827CD4"/>
    <w:rsid w:val="00835339"/>
    <w:rsid w:val="00847A1E"/>
    <w:rsid w:val="00871C19"/>
    <w:rsid w:val="008813F4"/>
    <w:rsid w:val="008E3FF4"/>
    <w:rsid w:val="00961451"/>
    <w:rsid w:val="00992A73"/>
    <w:rsid w:val="009E0CE3"/>
    <w:rsid w:val="00A43C00"/>
    <w:rsid w:val="00A55806"/>
    <w:rsid w:val="00A86580"/>
    <w:rsid w:val="00AC5241"/>
    <w:rsid w:val="00AE112C"/>
    <w:rsid w:val="00B87A0A"/>
    <w:rsid w:val="00BA4ED4"/>
    <w:rsid w:val="00C534B9"/>
    <w:rsid w:val="00C709C6"/>
    <w:rsid w:val="00CA4D6F"/>
    <w:rsid w:val="00D0016B"/>
    <w:rsid w:val="00D36455"/>
    <w:rsid w:val="00D87E64"/>
    <w:rsid w:val="00E44CE4"/>
    <w:rsid w:val="00E52E5F"/>
    <w:rsid w:val="00E73C1B"/>
    <w:rsid w:val="00EA271E"/>
    <w:rsid w:val="00EC5273"/>
    <w:rsid w:val="00F80D26"/>
    <w:rsid w:val="00F91A81"/>
    <w:rsid w:val="00F9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2F4328"/>
  <w15:docId w15:val="{E7985A19-0724-43BA-B425-8768C89A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1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112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E112C"/>
    <w:pPr>
      <w:ind w:left="720"/>
      <w:contextualSpacing/>
    </w:pPr>
  </w:style>
  <w:style w:type="table" w:styleId="TableGrid">
    <w:name w:val="Table Grid"/>
    <w:basedOn w:val="TableNormal"/>
    <w:uiPriority w:val="59"/>
    <w:rsid w:val="00AE112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353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Anjali</dc:creator>
  <cp:lastModifiedBy>Anjali Anjali</cp:lastModifiedBy>
  <cp:revision>2</cp:revision>
  <dcterms:created xsi:type="dcterms:W3CDTF">2026-01-16T17:44:00Z</dcterms:created>
  <dcterms:modified xsi:type="dcterms:W3CDTF">2026-01-16T17:44:00Z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00942f10-84ba-4aed-8d2c-05c0eab98a99</vt:lpwstr>
  </property>
</Properties>
</file>